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AC376" w14:textId="6BDEF40A" w:rsidR="00C552FA" w:rsidRPr="00FE4EBF" w:rsidRDefault="00AF4891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D9407" wp14:editId="6D4934E7">
                <wp:simplePos x="0" y="0"/>
                <wp:positionH relativeFrom="column">
                  <wp:posOffset>-546932</wp:posOffset>
                </wp:positionH>
                <wp:positionV relativeFrom="paragraph">
                  <wp:posOffset>413407</wp:posOffset>
                </wp:positionV>
                <wp:extent cx="6995795" cy="2303145"/>
                <wp:effectExtent l="0" t="0" r="14605" b="20955"/>
                <wp:wrapTopAndBottom/>
                <wp:docPr id="19222079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3031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B340E3" w14:textId="77777777" w:rsidR="00AF4891" w:rsidRDefault="00AF4891" w:rsidP="00AF489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25CCF6D2" w14:textId="77777777" w:rsidR="00AF4891" w:rsidRDefault="00AF4891" w:rsidP="00AF489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DF62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compound noun</w:t>
                            </w:r>
                            <w:r w:rsidRPr="00DF62C3">
                              <w:rPr>
                                <w:rFonts w:ascii="Andika" w:hAnsi="Andika" w:cs="Andika"/>
                              </w:rPr>
                              <w:t xml:space="preserve"> is a noun made up of </w:t>
                            </w:r>
                            <w:r w:rsidRPr="0060087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two or more words</w:t>
                            </w:r>
                            <w:r w:rsidRPr="00DF62C3">
                              <w:rPr>
                                <w:rFonts w:ascii="Andika" w:hAnsi="Andika" w:cs="Andika"/>
                              </w:rPr>
                              <w:t xml:space="preserve">. These words can be written as a single word, hyphenated, or as separate words. </w:t>
                            </w:r>
                          </w:p>
                          <w:p w14:paraId="43258C2A" w14:textId="77777777" w:rsidR="00AF4891" w:rsidRDefault="00AF4891" w:rsidP="00AF4891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27EF1BD" w14:textId="77777777" w:rsidR="00AF4891" w:rsidRDefault="00AF4891" w:rsidP="00AF4891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>Toothpaste</w:t>
                            </w:r>
                          </w:p>
                          <w:p w14:paraId="2B0CA844" w14:textId="77777777" w:rsidR="00AF4891" w:rsidRDefault="00AF4891" w:rsidP="00AF4891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>Basketball</w:t>
                            </w:r>
                          </w:p>
                          <w:p w14:paraId="1FA012EB" w14:textId="77777777" w:rsidR="00AF4891" w:rsidRDefault="00AF4891" w:rsidP="00AF4891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>Mother-in-law</w:t>
                            </w:r>
                          </w:p>
                          <w:p w14:paraId="5B028F85" w14:textId="77777777" w:rsidR="00AF4891" w:rsidRDefault="00AF4891" w:rsidP="00AF4891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00877">
                              <w:rPr>
                                <w:rFonts w:ascii="Andika" w:hAnsi="Andika" w:cs="Andika"/>
                              </w:rPr>
                              <w:t>High school</w:t>
                            </w:r>
                          </w:p>
                          <w:p w14:paraId="0C48CC78" w14:textId="77777777" w:rsidR="00AF4891" w:rsidRPr="00600877" w:rsidRDefault="00AF4891" w:rsidP="00AF4891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00877">
                              <w:rPr>
                                <w:rFonts w:ascii="Andika" w:hAnsi="Andika" w:cs="Andika"/>
                              </w:rPr>
                              <w:t>Ice cream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D9407" id="Text Box 1" o:spid="_x0000_s1026" style="position:absolute;left:0;text-align:left;margin-left:-43.05pt;margin-top:32.55pt;width:550.85pt;height:18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" fillcolor="white [3201]" strokeweight=".5pt">
                <v:textbox>
                  <w:txbxContent>
                    <w:p w14:paraId="06B340E3" w14:textId="77777777" w:rsidR="00AF4891" w:rsidRDefault="00AF4891" w:rsidP="00AF489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25CCF6D2" w14:textId="77777777" w:rsidR="00AF4891" w:rsidRDefault="00AF4891" w:rsidP="00AF489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DF62C3">
                        <w:rPr>
                          <w:rFonts w:ascii="Andika" w:hAnsi="Andika" w:cs="Andika"/>
                          <w:b/>
                          <w:bCs/>
                        </w:rPr>
                        <w:t>compound noun</w:t>
                      </w:r>
                      <w:r w:rsidRPr="00DF62C3">
                        <w:rPr>
                          <w:rFonts w:ascii="Andika" w:hAnsi="Andika" w:cs="Andika"/>
                        </w:rPr>
                        <w:t xml:space="preserve"> is a noun made up of </w:t>
                      </w:r>
                      <w:r w:rsidRPr="00600877">
                        <w:rPr>
                          <w:rFonts w:ascii="Andika" w:hAnsi="Andika" w:cs="Andika"/>
                          <w:b/>
                          <w:bCs/>
                        </w:rPr>
                        <w:t>two or more words</w:t>
                      </w:r>
                      <w:r w:rsidRPr="00DF62C3">
                        <w:rPr>
                          <w:rFonts w:ascii="Andika" w:hAnsi="Andika" w:cs="Andika"/>
                        </w:rPr>
                        <w:t xml:space="preserve">. These words can be written as a single word, hyphenated, or as separate words. </w:t>
                      </w:r>
                    </w:p>
                    <w:p w14:paraId="43258C2A" w14:textId="77777777" w:rsidR="00AF4891" w:rsidRDefault="00AF4891" w:rsidP="00AF4891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127EF1BD" w14:textId="77777777" w:rsidR="00AF4891" w:rsidRDefault="00AF4891" w:rsidP="00AF4891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>Toothpaste</w:t>
                      </w:r>
                    </w:p>
                    <w:p w14:paraId="2B0CA844" w14:textId="77777777" w:rsidR="00AF4891" w:rsidRDefault="00AF4891" w:rsidP="00AF4891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>Basketball</w:t>
                      </w:r>
                    </w:p>
                    <w:p w14:paraId="1FA012EB" w14:textId="77777777" w:rsidR="00AF4891" w:rsidRDefault="00AF4891" w:rsidP="00AF4891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>Mother-in-law</w:t>
                      </w:r>
                    </w:p>
                    <w:p w14:paraId="5B028F85" w14:textId="77777777" w:rsidR="00AF4891" w:rsidRDefault="00AF4891" w:rsidP="00AF4891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00877">
                        <w:rPr>
                          <w:rFonts w:ascii="Andika" w:hAnsi="Andika" w:cs="Andika"/>
                        </w:rPr>
                        <w:t>High school</w:t>
                      </w:r>
                    </w:p>
                    <w:p w14:paraId="0C48CC78" w14:textId="77777777" w:rsidR="00AF4891" w:rsidRPr="00600877" w:rsidRDefault="00AF4891" w:rsidP="00AF4891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00877">
                        <w:rPr>
                          <w:rFonts w:ascii="Andika" w:hAnsi="Andika" w:cs="Andika"/>
                        </w:rPr>
                        <w:t>Ice cream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552FA" w:rsidRPr="00EF367B">
        <w:rPr>
          <w:rFonts w:ascii="Andika" w:hAnsi="Andika" w:cs="Andika"/>
          <w:b/>
          <w:bCs/>
          <w:noProof/>
          <w:sz w:val="24"/>
          <w:szCs w:val="24"/>
        </w:rPr>
        <w:t>Compound nouns</w:t>
      </w:r>
      <w:r w:rsidR="00C552F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552FA" w:rsidRPr="00FE4EBF">
        <w:rPr>
          <w:rFonts w:ascii="Andika" w:hAnsi="Andika" w:cs="Andika"/>
          <w:noProof/>
          <w:sz w:val="20"/>
          <w:szCs w:val="16"/>
        </w:rPr>
        <w:br/>
      </w:r>
      <w:r w:rsidR="00C552FA" w:rsidRPr="00EF367B">
        <w:rPr>
          <w:rFonts w:ascii="Andika" w:hAnsi="Andika" w:cs="Andika"/>
          <w:noProof/>
          <w:sz w:val="20"/>
          <w:szCs w:val="16"/>
        </w:rPr>
        <w:t>Rewrite the sentences below swapping the compound noun for another compound noun.</w:t>
      </w:r>
      <w:r w:rsidR="00C552FA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C552FA" w:rsidRPr="00EF367B">
        <w:rPr>
          <w:rFonts w:ascii="Andika" w:hAnsi="Andika" w:cs="Andika"/>
          <w:noProof/>
          <w:sz w:val="20"/>
          <w:szCs w:val="16"/>
        </w:rPr>
        <w:t>"Emile sits on the football." could be "Emile sits in the armchair." Can you spot the difference?</w:t>
      </w:r>
    </w:p>
    <w:p w14:paraId="52298B9D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starfish is pretty.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DDE8B8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eats a pancake.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3596C9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is in the doghouse.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E682D9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saw a blackbird.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3692E7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is in the raincoat.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AE7A1E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finds a ladybird.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8F8E57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licks the jellyfish.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54775A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sees a spaceship.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735FB5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lost his notebook.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2B7C72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Seashells glow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51F388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Put on your backpack.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F8AB9B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grasshopper skips.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DC353E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fireman sails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F386DB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Ben looks at the sunlight.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8958CD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dragonfly hops.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2070C4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play in the sandpit.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92BCD5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goldfish is sweet.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96328F9" w14:textId="77777777" w:rsidR="00C552FA" w:rsidRPr="00FE4EBF" w:rsidRDefault="00C552FA" w:rsidP="00C552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fixes the bookshelf.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2AB3C38A" w:rsidR="00334676" w:rsidRPr="009D3D0B" w:rsidRDefault="00334676" w:rsidP="009D3D0B"/>
    <w:sectPr w:rsidR="00334676" w:rsidRPr="009D3D0B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D1315" w14:textId="77777777" w:rsidR="00AC5C51" w:rsidRDefault="00AC5C51">
      <w:pPr>
        <w:spacing w:after="0" w:line="240" w:lineRule="auto"/>
      </w:pPr>
      <w:r>
        <w:separator/>
      </w:r>
    </w:p>
  </w:endnote>
  <w:endnote w:type="continuationSeparator" w:id="0">
    <w:p w14:paraId="39BDC0F5" w14:textId="77777777" w:rsidR="00AC5C51" w:rsidRDefault="00AC5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B9DF1" w14:textId="77777777" w:rsidR="00AC5C51" w:rsidRDefault="00AC5C51">
      <w:pPr>
        <w:spacing w:after="0" w:line="240" w:lineRule="auto"/>
      </w:pPr>
      <w:r>
        <w:separator/>
      </w:r>
    </w:p>
  </w:footnote>
  <w:footnote w:type="continuationSeparator" w:id="0">
    <w:p w14:paraId="43CDABDC" w14:textId="77777777" w:rsidR="00AC5C51" w:rsidRDefault="00AC5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C5C51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1966</Characters>
  <Application>Microsoft Office Word</Application>
  <DocSecurity>0</DocSecurity>
  <Lines>59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2026-03-04T13:56:00Z</dcterms:created>
  <dcterms:modified xsi:type="dcterms:W3CDTF">2026-03-04T13:57:00Z</dcterms:modified>
</cp:coreProperties>
</file>